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0060F" w14:textId="77777777" w:rsidR="00CC1F67" w:rsidRPr="007D4912" w:rsidRDefault="00CC1F67" w:rsidP="0011597B">
      <w:pPr>
        <w:pStyle w:val="Title"/>
        <w:shd w:val="clear" w:color="auto" w:fill="2E74B5" w:themeFill="accent5" w:themeFillShade="BF"/>
        <w:jc w:val="center"/>
        <w:rPr>
          <w:color w:val="FFFFFF" w:themeColor="background1"/>
        </w:rPr>
      </w:pPr>
      <w:r w:rsidRPr="007D4912">
        <w:rPr>
          <w:color w:val="FFFFFF" w:themeColor="background1"/>
        </w:rPr>
        <w:t>After Action Report (AAR) Template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4495"/>
        <w:gridCol w:w="4886"/>
      </w:tblGrid>
      <w:tr w:rsidR="007D4912" w14:paraId="4DAF9965" w14:textId="77777777" w:rsidTr="0011597B">
        <w:trPr>
          <w:trHeight w:val="594"/>
        </w:trPr>
        <w:tc>
          <w:tcPr>
            <w:tcW w:w="4495" w:type="dxa"/>
            <w:shd w:val="clear" w:color="auto" w:fill="2E74B5" w:themeFill="accent5" w:themeFillShade="BF"/>
          </w:tcPr>
          <w:p w14:paraId="5EDBF6B4" w14:textId="34D9A506" w:rsidR="007D4912" w:rsidRPr="007D4912" w:rsidRDefault="007D4912" w:rsidP="007D4912">
            <w:pPr>
              <w:pStyle w:val="Heading2"/>
              <w:rPr>
                <w:b/>
                <w:bCs/>
                <w:color w:val="FFFFFF" w:themeColor="background1"/>
              </w:rPr>
            </w:pPr>
            <w:r w:rsidRPr="007D4912">
              <w:rPr>
                <w:b/>
                <w:bCs/>
                <w:color w:val="FFFFFF" w:themeColor="background1"/>
              </w:rPr>
              <w:t>Event/Incident/Project Name</w:t>
            </w:r>
            <w:r w:rsidRPr="007D4912">
              <w:rPr>
                <w:b/>
                <w:bCs/>
                <w:color w:val="FFFFFF" w:themeColor="background1"/>
              </w:rPr>
              <w:t xml:space="preserve">: </w:t>
            </w:r>
          </w:p>
        </w:tc>
        <w:tc>
          <w:tcPr>
            <w:tcW w:w="4886" w:type="dxa"/>
            <w:shd w:val="clear" w:color="auto" w:fill="2E74B5" w:themeFill="accent5" w:themeFillShade="BF"/>
          </w:tcPr>
          <w:p w14:paraId="379441DD" w14:textId="3BFF2F3F" w:rsidR="007D4912" w:rsidRPr="007D4912" w:rsidRDefault="007D4912" w:rsidP="007D4912">
            <w:pPr>
              <w:spacing w:after="160" w:line="259" w:lineRule="auto"/>
              <w:rPr>
                <w:color w:val="FFFFFF" w:themeColor="background1"/>
              </w:rPr>
            </w:pPr>
            <w:r w:rsidRPr="007D4912">
              <w:rPr>
                <w:color w:val="FFFFFF" w:themeColor="background1"/>
              </w:rPr>
              <w:t>[Provide a descriptive name]</w:t>
            </w:r>
          </w:p>
        </w:tc>
      </w:tr>
      <w:tr w:rsidR="007D4912" w14:paraId="2C7A00C9" w14:textId="77777777" w:rsidTr="0011597B">
        <w:trPr>
          <w:trHeight w:val="616"/>
        </w:trPr>
        <w:tc>
          <w:tcPr>
            <w:tcW w:w="4495" w:type="dxa"/>
            <w:shd w:val="clear" w:color="auto" w:fill="2E74B5" w:themeFill="accent5" w:themeFillShade="BF"/>
          </w:tcPr>
          <w:p w14:paraId="649C96EC" w14:textId="4A2588DF" w:rsidR="007D4912" w:rsidRPr="007D4912" w:rsidRDefault="007D4912" w:rsidP="007D4912">
            <w:pPr>
              <w:pStyle w:val="Heading2"/>
              <w:rPr>
                <w:b/>
                <w:bCs/>
                <w:color w:val="FFFFFF" w:themeColor="background1"/>
              </w:rPr>
            </w:pPr>
            <w:r w:rsidRPr="007D4912">
              <w:rPr>
                <w:b/>
                <w:bCs/>
                <w:color w:val="FFFFFF" w:themeColor="background1"/>
              </w:rPr>
              <w:t xml:space="preserve"> </w:t>
            </w:r>
            <w:r w:rsidRPr="007D4912">
              <w:rPr>
                <w:b/>
                <w:bCs/>
                <w:color w:val="FFFFFF" w:themeColor="background1"/>
              </w:rPr>
              <w:t xml:space="preserve">Date: </w:t>
            </w:r>
          </w:p>
        </w:tc>
        <w:tc>
          <w:tcPr>
            <w:tcW w:w="4886" w:type="dxa"/>
            <w:shd w:val="clear" w:color="auto" w:fill="2E74B5" w:themeFill="accent5" w:themeFillShade="BF"/>
          </w:tcPr>
          <w:p w14:paraId="6656D6C4" w14:textId="324BD225" w:rsidR="007D4912" w:rsidRPr="007D4912" w:rsidRDefault="007D4912" w:rsidP="007D4912">
            <w:pPr>
              <w:spacing w:after="160" w:line="259" w:lineRule="auto"/>
              <w:rPr>
                <w:color w:val="FFFFFF" w:themeColor="background1"/>
              </w:rPr>
            </w:pPr>
            <w:r w:rsidRPr="007D4912">
              <w:rPr>
                <w:color w:val="FFFFFF" w:themeColor="background1"/>
              </w:rPr>
              <w:t>[Specify the date or date range]</w:t>
            </w:r>
          </w:p>
        </w:tc>
      </w:tr>
    </w:tbl>
    <w:p w14:paraId="75F3E65A" w14:textId="77777777" w:rsidR="007D4912" w:rsidRPr="007D4912" w:rsidRDefault="007D4912" w:rsidP="007D4912"/>
    <w:p w14:paraId="28A88FAF" w14:textId="77777777" w:rsidR="00CC1F67" w:rsidRDefault="00CC1F67" w:rsidP="00CC1F67">
      <w:pPr>
        <w:pStyle w:val="Heading2"/>
      </w:pPr>
      <w:r>
        <w:t>Summary:</w:t>
      </w:r>
    </w:p>
    <w:p w14:paraId="7E06C1B4" w14:textId="4783DC55" w:rsidR="00CC1F67" w:rsidRDefault="00CC1F67" w:rsidP="00CC1F67">
      <w:r>
        <w:t xml:space="preserve"> [Briefly summarize the event, incident, or project]</w:t>
      </w:r>
    </w:p>
    <w:p w14:paraId="2256F617" w14:textId="77777777" w:rsidR="007D4912" w:rsidRDefault="007D4912" w:rsidP="00CC1F67"/>
    <w:p w14:paraId="3DCA6AA3" w14:textId="77777777" w:rsidR="00CC1F67" w:rsidRDefault="00CC1F67" w:rsidP="00CC1F67">
      <w:pPr>
        <w:pStyle w:val="Heading2"/>
      </w:pPr>
      <w:r>
        <w:t xml:space="preserve">Goals/Objectives: </w:t>
      </w:r>
    </w:p>
    <w:p w14:paraId="1D244E14" w14:textId="7ED23844" w:rsidR="00CC1F67" w:rsidRDefault="00CC1F67" w:rsidP="00CC1F67">
      <w:pPr>
        <w:pStyle w:val="ListParagraph"/>
        <w:numPr>
          <w:ilvl w:val="0"/>
          <w:numId w:val="6"/>
        </w:numPr>
      </w:pPr>
      <w:r>
        <w:t>[List the initial goals or objectives</w:t>
      </w:r>
      <w:r w:rsidR="007D4912">
        <w:t>]</w:t>
      </w:r>
    </w:p>
    <w:p w14:paraId="6D7322C7" w14:textId="77777777" w:rsidR="007D4912" w:rsidRDefault="007D4912" w:rsidP="00CC1F67">
      <w:pPr>
        <w:pStyle w:val="ListParagraph"/>
        <w:numPr>
          <w:ilvl w:val="0"/>
          <w:numId w:val="6"/>
        </w:numPr>
      </w:pPr>
    </w:p>
    <w:p w14:paraId="1999D3C9" w14:textId="77777777" w:rsidR="007D4912" w:rsidRDefault="007D4912" w:rsidP="007D4912"/>
    <w:p w14:paraId="17190ABF" w14:textId="77777777" w:rsidR="00CC1F67" w:rsidRDefault="00CC1F67" w:rsidP="00CC1F67">
      <w:pPr>
        <w:pStyle w:val="Heading2"/>
      </w:pPr>
      <w:r>
        <w:t>Key Participants:</w:t>
      </w:r>
    </w:p>
    <w:p w14:paraId="53C8F53A" w14:textId="36BE0F63" w:rsidR="00CC1F67" w:rsidRDefault="00CC1F67" w:rsidP="007D4912">
      <w:pPr>
        <w:pStyle w:val="ListParagraph"/>
        <w:numPr>
          <w:ilvl w:val="0"/>
          <w:numId w:val="7"/>
        </w:numPr>
      </w:pPr>
      <w:r>
        <w:t>[List key individuals and teams involved]</w:t>
      </w:r>
    </w:p>
    <w:p w14:paraId="3E1F8389" w14:textId="77777777" w:rsidR="007D4912" w:rsidRDefault="007D4912" w:rsidP="007D4912">
      <w:pPr>
        <w:pStyle w:val="ListParagraph"/>
        <w:numPr>
          <w:ilvl w:val="0"/>
          <w:numId w:val="7"/>
        </w:numPr>
      </w:pPr>
    </w:p>
    <w:p w14:paraId="3DBEA7B2" w14:textId="77777777" w:rsidR="00CC1F67" w:rsidRDefault="00CC1F67" w:rsidP="00CC1F67"/>
    <w:p w14:paraId="1BFB2378" w14:textId="77777777" w:rsidR="00CC1F67" w:rsidRDefault="00CC1F67" w:rsidP="00CC1F67">
      <w:pPr>
        <w:pStyle w:val="Heading2"/>
      </w:pPr>
      <w:r>
        <w:t xml:space="preserve">Executive Summary: </w:t>
      </w:r>
    </w:p>
    <w:p w14:paraId="5F7497AC" w14:textId="1E0E0C50" w:rsidR="00CC1F67" w:rsidRDefault="00CC1F67" w:rsidP="00CC1F67">
      <w:r>
        <w:t>[Provide a concise overview of the event/incident/project, highlighting the main outcomes, successes, and challenges.]</w:t>
      </w:r>
    </w:p>
    <w:p w14:paraId="077B6ED1" w14:textId="77777777" w:rsidR="00CC1F67" w:rsidRDefault="00CC1F67" w:rsidP="00CC1F67"/>
    <w:p w14:paraId="1281EC6A" w14:textId="77777777" w:rsidR="00CC1F67" w:rsidRDefault="00CC1F67" w:rsidP="00CC1F67"/>
    <w:p w14:paraId="75663783" w14:textId="77777777" w:rsidR="00CC1F67" w:rsidRDefault="00CC1F67" w:rsidP="00CC1F67">
      <w:pPr>
        <w:pStyle w:val="Heading2"/>
      </w:pPr>
      <w:r>
        <w:t xml:space="preserve">Lessons Learned: </w:t>
      </w:r>
    </w:p>
    <w:p w14:paraId="16EB8704" w14:textId="0AE45A3B" w:rsidR="00CC1F67" w:rsidRDefault="00CC1F67" w:rsidP="00CC1F67">
      <w:r>
        <w:t>[Document the lessons learned from the event/incident/project. Include both positive outcomes and areas for improvement.]</w:t>
      </w:r>
    </w:p>
    <w:p w14:paraId="547766EC" w14:textId="77777777" w:rsidR="00CC1F67" w:rsidRDefault="00CC1F67" w:rsidP="00CC1F67"/>
    <w:p w14:paraId="39A6ACE1" w14:textId="77777777" w:rsidR="00CC1F67" w:rsidRDefault="00CC1F67" w:rsidP="00CC1F67"/>
    <w:p w14:paraId="64A75CA6" w14:textId="77777777" w:rsidR="00CC1F67" w:rsidRDefault="00CC1F67" w:rsidP="00CC1F67">
      <w:pPr>
        <w:pStyle w:val="Heading2"/>
      </w:pPr>
      <w:r>
        <w:t>What Worked Well:</w:t>
      </w:r>
    </w:p>
    <w:p w14:paraId="039A2EFD" w14:textId="77777777" w:rsidR="00CC1F67" w:rsidRDefault="00CC1F67" w:rsidP="00CC1F67">
      <w:r>
        <w:t>•</w:t>
      </w:r>
      <w:r>
        <w:tab/>
        <w:t>[Describe aspects that were successful]</w:t>
      </w:r>
    </w:p>
    <w:p w14:paraId="4D095BDA" w14:textId="77777777" w:rsidR="00CC1F67" w:rsidRDefault="00CC1F67" w:rsidP="00CC1F67">
      <w:r>
        <w:t>•</w:t>
      </w:r>
      <w:r>
        <w:tab/>
        <w:t>[Explain why they were successful]</w:t>
      </w:r>
    </w:p>
    <w:p w14:paraId="55150DB0" w14:textId="77777777" w:rsidR="00CC1F67" w:rsidRDefault="00CC1F67" w:rsidP="00CC1F67"/>
    <w:p w14:paraId="5487FEE8" w14:textId="77777777" w:rsidR="00CC1F67" w:rsidRDefault="00CC1F67" w:rsidP="00CC1F67"/>
    <w:p w14:paraId="7B15A005" w14:textId="77777777" w:rsidR="00CC1F67" w:rsidRDefault="00CC1F67" w:rsidP="00CC1F67">
      <w:pPr>
        <w:pStyle w:val="Heading2"/>
      </w:pPr>
      <w:r>
        <w:lastRenderedPageBreak/>
        <w:t>Areas for Improvement:</w:t>
      </w:r>
    </w:p>
    <w:p w14:paraId="07A8DA41" w14:textId="77777777" w:rsidR="00CC1F67" w:rsidRDefault="00CC1F67" w:rsidP="00CC1F67">
      <w:r>
        <w:t>•</w:t>
      </w:r>
      <w:r>
        <w:tab/>
        <w:t>[Identify aspects that could have been handled better]</w:t>
      </w:r>
    </w:p>
    <w:p w14:paraId="534E16F3" w14:textId="77777777" w:rsidR="007D4912" w:rsidRDefault="007D4912" w:rsidP="00CC1F67"/>
    <w:p w14:paraId="44460E73" w14:textId="77777777" w:rsidR="007D4912" w:rsidRDefault="007D4912" w:rsidP="00CC1F67"/>
    <w:p w14:paraId="73C99B98" w14:textId="77777777" w:rsidR="00CC1F67" w:rsidRDefault="00CC1F67" w:rsidP="00CC1F67">
      <w:r>
        <w:t>•</w:t>
      </w:r>
      <w:r>
        <w:tab/>
        <w:t>[Explain the challenges or issues encountered]</w:t>
      </w:r>
    </w:p>
    <w:p w14:paraId="3264F4FD" w14:textId="77777777" w:rsidR="00CC1F67" w:rsidRDefault="00CC1F67" w:rsidP="00CC1F67"/>
    <w:p w14:paraId="61F9EB1F" w14:textId="77777777" w:rsidR="007D4912" w:rsidRDefault="007D4912" w:rsidP="00CC1F67"/>
    <w:p w14:paraId="2AB1E566" w14:textId="77777777" w:rsidR="00CC1F67" w:rsidRDefault="00CC1F67" w:rsidP="00CC1F67"/>
    <w:p w14:paraId="74FD4D49" w14:textId="77777777" w:rsidR="00CC1F67" w:rsidRDefault="00CC1F67" w:rsidP="00CC1F67">
      <w:pPr>
        <w:pStyle w:val="Heading2"/>
      </w:pPr>
      <w:r>
        <w:t xml:space="preserve">Recommendations: </w:t>
      </w:r>
    </w:p>
    <w:p w14:paraId="186307F6" w14:textId="2217D651" w:rsidR="00CC1F67" w:rsidRDefault="00CC1F67" w:rsidP="00CC1F67">
      <w:r>
        <w:t>[Provide actionable recommendations to address the areas for improvement and enhance future processes.]</w:t>
      </w:r>
    </w:p>
    <w:p w14:paraId="0785A5D7" w14:textId="21C9A072" w:rsidR="00CC1F67" w:rsidRDefault="00CC1F67"/>
    <w:p w14:paraId="0470B1AC" w14:textId="77777777" w:rsidR="007D4912" w:rsidRDefault="007D4912"/>
    <w:p w14:paraId="6CFEB4E4" w14:textId="77777777" w:rsidR="007D4912" w:rsidRDefault="007D4912"/>
    <w:p w14:paraId="5EB35D86" w14:textId="77777777" w:rsidR="00CC1F67" w:rsidRDefault="00CC1F67" w:rsidP="00CC1F67"/>
    <w:p w14:paraId="77344BA3" w14:textId="77777777" w:rsidR="00CC1F67" w:rsidRDefault="00CC1F67" w:rsidP="00CC1F67">
      <w:pPr>
        <w:pStyle w:val="Heading2"/>
      </w:pPr>
      <w:r>
        <w:t xml:space="preserve">Impact Analysis: </w:t>
      </w:r>
    </w:p>
    <w:p w14:paraId="2A353805" w14:textId="0CCB8830" w:rsidR="00CC1F67" w:rsidRDefault="00CC1F67" w:rsidP="00CC1F67">
      <w:r>
        <w:t>[Assess the impact of the event/incident/project on various aspects, such as operations, security, user experience, etc.]</w:t>
      </w:r>
    </w:p>
    <w:p w14:paraId="1FFD4ADB" w14:textId="77777777" w:rsidR="00CC1F67" w:rsidRDefault="00CC1F67" w:rsidP="00CC1F67"/>
    <w:p w14:paraId="622504CB" w14:textId="77777777" w:rsidR="007D4912" w:rsidRDefault="007D4912" w:rsidP="00CC1F67"/>
    <w:p w14:paraId="481CFEA2" w14:textId="77777777" w:rsidR="007D4912" w:rsidRDefault="007D4912" w:rsidP="00CC1F67"/>
    <w:p w14:paraId="1182E2AD" w14:textId="77777777" w:rsidR="00CC1F67" w:rsidRDefault="00CC1F67" w:rsidP="00CC1F67"/>
    <w:p w14:paraId="56B2CE83" w14:textId="77777777" w:rsidR="00CC1F67" w:rsidRDefault="00CC1F67" w:rsidP="00CC1F67">
      <w:pPr>
        <w:pStyle w:val="Heading2"/>
      </w:pPr>
      <w:r>
        <w:t>Best Practices Identified:</w:t>
      </w:r>
    </w:p>
    <w:p w14:paraId="24A9685C" w14:textId="77777777" w:rsidR="00CC1F67" w:rsidRDefault="00CC1F67" w:rsidP="00CC1F67">
      <w:r>
        <w:t>•</w:t>
      </w:r>
      <w:r>
        <w:tab/>
        <w:t>[Highlight any practices that proved effective]</w:t>
      </w:r>
    </w:p>
    <w:p w14:paraId="12155310" w14:textId="77777777" w:rsidR="00CC1F67" w:rsidRDefault="00CC1F67" w:rsidP="00CC1F67">
      <w:r>
        <w:t>•</w:t>
      </w:r>
      <w:r>
        <w:tab/>
        <w:t>[Explain how they contributed to the positive outcomes]</w:t>
      </w:r>
    </w:p>
    <w:p w14:paraId="6F14D37E" w14:textId="77777777" w:rsidR="00CC1F67" w:rsidRDefault="00CC1F67" w:rsidP="00CC1F67"/>
    <w:p w14:paraId="34003F92" w14:textId="77777777" w:rsidR="00CC1F67" w:rsidRDefault="00CC1F67" w:rsidP="00CC1F67"/>
    <w:p w14:paraId="6D1EBC1A" w14:textId="77777777" w:rsidR="007D4912" w:rsidRDefault="007D4912" w:rsidP="00CC1F67"/>
    <w:p w14:paraId="0F8E82FB" w14:textId="77777777" w:rsidR="007D4912" w:rsidRDefault="007D4912" w:rsidP="00CC1F67"/>
    <w:p w14:paraId="52277C89" w14:textId="77777777" w:rsidR="00CC1F67" w:rsidRDefault="00CC1F67" w:rsidP="00CC1F67">
      <w:pPr>
        <w:pStyle w:val="Heading2"/>
      </w:pPr>
      <w:r>
        <w:t xml:space="preserve">Key Takeaways: </w:t>
      </w:r>
    </w:p>
    <w:p w14:paraId="403B7E9D" w14:textId="32BD901B" w:rsidR="007D4912" w:rsidRPr="007D4912" w:rsidRDefault="00CC1F67">
      <w:r>
        <w:t>[Summarize the main insights gained from the event/incident/project.]</w:t>
      </w:r>
    </w:p>
    <w:p w14:paraId="0BFBA0CC" w14:textId="1D00BC10" w:rsidR="00CC1F67" w:rsidRDefault="00CC1F67" w:rsidP="00CC1F67">
      <w:pPr>
        <w:pStyle w:val="Heading2"/>
      </w:pPr>
      <w:r>
        <w:lastRenderedPageBreak/>
        <w:t>Next Steps:</w:t>
      </w:r>
    </w:p>
    <w:p w14:paraId="4F547A6A" w14:textId="77777777" w:rsidR="00CC1F67" w:rsidRDefault="00CC1F67" w:rsidP="00CC1F67">
      <w:r>
        <w:t>•</w:t>
      </w:r>
      <w:r>
        <w:tab/>
        <w:t>[Outline the immediate actions to be taken based on the lessons learned]</w:t>
      </w:r>
    </w:p>
    <w:p w14:paraId="76E91935" w14:textId="77777777" w:rsidR="00CC1F67" w:rsidRDefault="00CC1F67" w:rsidP="00CC1F67">
      <w:r>
        <w:t>•</w:t>
      </w:r>
      <w:r>
        <w:tab/>
        <w:t>[Highlight strategies for implementing recommendations]</w:t>
      </w:r>
    </w:p>
    <w:p w14:paraId="3E8E36EE" w14:textId="77777777" w:rsidR="00CC1F67" w:rsidRDefault="00CC1F67" w:rsidP="00CC1F67"/>
    <w:p w14:paraId="752F20D4" w14:textId="77777777" w:rsidR="007D4912" w:rsidRDefault="007D4912" w:rsidP="00CC1F67"/>
    <w:p w14:paraId="555873FC" w14:textId="77777777" w:rsidR="00CC1F67" w:rsidRDefault="00CC1F67" w:rsidP="00CC1F67">
      <w:pPr>
        <w:pStyle w:val="Heading2"/>
      </w:pPr>
      <w:r>
        <w:t xml:space="preserve">Acknowledgments: </w:t>
      </w:r>
    </w:p>
    <w:p w14:paraId="67790B40" w14:textId="033CFA3C" w:rsidR="00CC1F67" w:rsidRDefault="00CC1F67" w:rsidP="00CC1F67">
      <w:r>
        <w:t>[Recognize and appreciate the efforts of individuals and teams who contributed positively.]</w:t>
      </w:r>
    </w:p>
    <w:p w14:paraId="08C6E0A0" w14:textId="77777777" w:rsidR="00CC1F67" w:rsidRDefault="00CC1F67" w:rsidP="00CC1F67"/>
    <w:p w14:paraId="4CC3C0AE" w14:textId="77777777" w:rsidR="007D4912" w:rsidRDefault="007D4912" w:rsidP="00CC1F67"/>
    <w:p w14:paraId="29B17FFA" w14:textId="77777777" w:rsidR="00CC1F67" w:rsidRDefault="00CC1F67" w:rsidP="00CC1F67">
      <w:pPr>
        <w:pStyle w:val="Heading2"/>
      </w:pPr>
      <w:r>
        <w:t>Attachments:</w:t>
      </w:r>
    </w:p>
    <w:p w14:paraId="1987589D" w14:textId="77777777" w:rsidR="00CC1F67" w:rsidRDefault="00CC1F67" w:rsidP="00CC1F67">
      <w:r>
        <w:t>•</w:t>
      </w:r>
      <w:r>
        <w:tab/>
        <w:t>[Attach relevant documents, logs, reports, or data that support the AAR]</w:t>
      </w:r>
    </w:p>
    <w:p w14:paraId="4F4E6D09" w14:textId="77777777" w:rsidR="00CC1F67" w:rsidRDefault="00CC1F67" w:rsidP="00CC1F67"/>
    <w:p w14:paraId="483D4FA1" w14:textId="77777777" w:rsidR="007D4912" w:rsidRDefault="007D4912" w:rsidP="00CC1F67"/>
    <w:p w14:paraId="61E09843" w14:textId="77777777" w:rsidR="007D4912" w:rsidRDefault="007D4912" w:rsidP="00CC1F67"/>
    <w:p w14:paraId="131EDBE6" w14:textId="77777777" w:rsidR="00CC1F67" w:rsidRDefault="00CC1F67" w:rsidP="00CC1F67">
      <w:pPr>
        <w:pStyle w:val="Heading2"/>
      </w:pPr>
      <w:r>
        <w:t xml:space="preserve">Conclusion: </w:t>
      </w:r>
    </w:p>
    <w:p w14:paraId="57D03486" w14:textId="4E4DA0CE" w:rsidR="00CC1F67" w:rsidRPr="00CC1F67" w:rsidRDefault="00CC1F67" w:rsidP="00CC1F67">
      <w:r>
        <w:t>[Conclude with a summary of the overall significance of the AAR and the importance of continuous improvement.]</w:t>
      </w:r>
    </w:p>
    <w:sectPr w:rsidR="00CC1F67" w:rsidRPr="00CC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976"/>
    <w:multiLevelType w:val="multilevel"/>
    <w:tmpl w:val="73BC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2309C"/>
    <w:multiLevelType w:val="multilevel"/>
    <w:tmpl w:val="03D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C4162C"/>
    <w:multiLevelType w:val="hybridMultilevel"/>
    <w:tmpl w:val="B5BEE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0B02"/>
    <w:multiLevelType w:val="hybridMultilevel"/>
    <w:tmpl w:val="E3AE3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92360"/>
    <w:multiLevelType w:val="multilevel"/>
    <w:tmpl w:val="9BB0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116295"/>
    <w:multiLevelType w:val="multilevel"/>
    <w:tmpl w:val="5872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7C49FC"/>
    <w:multiLevelType w:val="multilevel"/>
    <w:tmpl w:val="33A6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3915244">
    <w:abstractNumId w:val="0"/>
  </w:num>
  <w:num w:numId="2" w16cid:durableId="1934775894">
    <w:abstractNumId w:val="6"/>
  </w:num>
  <w:num w:numId="3" w16cid:durableId="1530023515">
    <w:abstractNumId w:val="5"/>
  </w:num>
  <w:num w:numId="4" w16cid:durableId="1333485852">
    <w:abstractNumId w:val="1"/>
  </w:num>
  <w:num w:numId="5" w16cid:durableId="1023171069">
    <w:abstractNumId w:val="4"/>
  </w:num>
  <w:num w:numId="6" w16cid:durableId="2022966707">
    <w:abstractNumId w:val="3"/>
  </w:num>
  <w:num w:numId="7" w16cid:durableId="89431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67"/>
    <w:rsid w:val="000B3F19"/>
    <w:rsid w:val="0011597B"/>
    <w:rsid w:val="00193B09"/>
    <w:rsid w:val="007D4912"/>
    <w:rsid w:val="00C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45FA"/>
  <w15:chartTrackingRefBased/>
  <w15:docId w15:val="{B8F09236-673D-4AAF-8BC2-F3A306D8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12"/>
  </w:style>
  <w:style w:type="paragraph" w:styleId="Heading1">
    <w:name w:val="heading 1"/>
    <w:basedOn w:val="Normal"/>
    <w:next w:val="Normal"/>
    <w:link w:val="Heading1Char"/>
    <w:uiPriority w:val="9"/>
    <w:qFormat/>
    <w:rsid w:val="00CC1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F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CC1F6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C1F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F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1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F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1F67"/>
    <w:pPr>
      <w:ind w:left="720"/>
      <w:contextualSpacing/>
    </w:pPr>
  </w:style>
  <w:style w:type="table" w:styleId="TableGrid">
    <w:name w:val="Table Grid"/>
    <w:basedOn w:val="TableNormal"/>
    <w:uiPriority w:val="39"/>
    <w:rsid w:val="007D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Khan</dc:creator>
  <cp:keywords/>
  <dc:description/>
  <cp:lastModifiedBy>Dawn Khan</cp:lastModifiedBy>
  <cp:revision>3</cp:revision>
  <dcterms:created xsi:type="dcterms:W3CDTF">2023-08-21T19:48:00Z</dcterms:created>
  <dcterms:modified xsi:type="dcterms:W3CDTF">2023-08-21T19:50:00Z</dcterms:modified>
</cp:coreProperties>
</file>